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348A" w14:textId="77777777" w:rsidR="005A07DE" w:rsidRDefault="005A07DE" w:rsidP="005A07DE">
      <w:pPr>
        <w:bidi w:val="0"/>
        <w:jc w:val="righ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u w:val="single"/>
        </w:rPr>
      </w:pPr>
    </w:p>
    <w:p w14:paraId="24FA44DC" w14:textId="77777777" w:rsidR="005A07DE" w:rsidRDefault="005A07DE" w:rsidP="005A07DE">
      <w:pPr>
        <w:bidi w:val="0"/>
        <w:jc w:val="righ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u w:val="single"/>
        </w:rPr>
      </w:pPr>
    </w:p>
    <w:p w14:paraId="303084A3" w14:textId="77777777" w:rsidR="005A07DE" w:rsidRPr="00707EC7" w:rsidRDefault="005A07DE" w:rsidP="005A07DE">
      <w:pPr>
        <w:bidi w:val="0"/>
        <w:jc w:val="right"/>
        <w:rPr>
          <w:rFonts w:ascii="Times New Roman" w:hAnsi="Times New Roman" w:cs="David"/>
          <w:b/>
          <w:bCs/>
          <w:color w:val="auto"/>
          <w:sz w:val="22"/>
          <w:szCs w:val="22"/>
        </w:rPr>
      </w:pPr>
      <w:r w:rsidRPr="00707EC7">
        <w:rPr>
          <w:rFonts w:ascii="Times New Roman" w:hAnsi="Times New Roman" w:cs="David" w:hint="cs"/>
          <w:b/>
          <w:bCs/>
          <w:color w:val="auto"/>
          <w:sz w:val="22"/>
          <w:szCs w:val="22"/>
          <w:rtl/>
        </w:rPr>
        <w:t>שם התלמיד ___________________________________</w:t>
      </w:r>
      <w:r>
        <w:rPr>
          <w:rFonts w:ascii="Times New Roman" w:hAnsi="Times New Roman" w:cs="David" w:hint="cs"/>
          <w:b/>
          <w:bCs/>
          <w:color w:val="auto"/>
          <w:sz w:val="22"/>
          <w:szCs w:val="22"/>
          <w:rtl/>
        </w:rPr>
        <w:t>____</w:t>
      </w:r>
      <w:r w:rsidRPr="00707EC7">
        <w:rPr>
          <w:rFonts w:ascii="Times New Roman" w:hAnsi="Times New Roman" w:cs="David" w:hint="cs"/>
          <w:b/>
          <w:bCs/>
          <w:color w:val="auto"/>
          <w:sz w:val="22"/>
          <w:szCs w:val="22"/>
          <w:rtl/>
        </w:rPr>
        <w:t xml:space="preserve">     תאריך _____________________</w:t>
      </w:r>
      <w:r>
        <w:rPr>
          <w:rFonts w:ascii="Times New Roman" w:hAnsi="Times New Roman" w:cs="David" w:hint="cs"/>
          <w:b/>
          <w:bCs/>
          <w:color w:val="auto"/>
          <w:sz w:val="22"/>
          <w:szCs w:val="22"/>
          <w:rtl/>
        </w:rPr>
        <w:t>__</w:t>
      </w:r>
      <w:r w:rsidRPr="00707EC7">
        <w:rPr>
          <w:rFonts w:ascii="Times New Roman" w:hAnsi="Times New Roman" w:cs="David" w:hint="cs"/>
          <w:b/>
          <w:bCs/>
          <w:color w:val="auto"/>
          <w:sz w:val="22"/>
          <w:szCs w:val="22"/>
          <w:rtl/>
        </w:rPr>
        <w:t>_</w:t>
      </w:r>
    </w:p>
    <w:p w14:paraId="505D3D73" w14:textId="77777777" w:rsidR="005A07DE" w:rsidRPr="00630649" w:rsidRDefault="005A07DE" w:rsidP="005A07DE">
      <w:pPr>
        <w:bidi w:val="0"/>
        <w:jc w:val="righ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u w:val="single"/>
          <w:rtl/>
        </w:rPr>
      </w:pPr>
    </w:p>
    <w:p w14:paraId="240B559F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color w:val="auto"/>
          <w:sz w:val="28"/>
          <w:szCs w:val="28"/>
          <w:u w:val="single"/>
          <w:rtl/>
        </w:rPr>
      </w:pPr>
      <w:r w:rsidRPr="001004A1">
        <w:rPr>
          <w:rFonts w:ascii="Times New Roman" w:hAnsi="Times New Roman" w:cs="David" w:hint="cs"/>
          <w:b/>
          <w:bCs/>
          <w:color w:val="auto"/>
          <w:sz w:val="28"/>
          <w:szCs w:val="28"/>
          <w:u w:val="single"/>
          <w:rtl/>
        </w:rPr>
        <w:t>היקף לימודים במסלול זה:</w:t>
      </w:r>
    </w:p>
    <w:p w14:paraId="61E07D5E" w14:textId="77777777" w:rsidR="005A62DC" w:rsidRPr="001004A1" w:rsidRDefault="005A62DC" w:rsidP="005A07DE">
      <w:pPr>
        <w:jc w:val="left"/>
        <w:rPr>
          <w:rFonts w:ascii="Times New Roman" w:hAnsi="Times New Roman" w:cs="David"/>
          <w:b/>
          <w:bCs/>
          <w:color w:val="auto"/>
          <w:sz w:val="28"/>
          <w:szCs w:val="28"/>
          <w:u w:val="single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1100"/>
        <w:gridCol w:w="1100"/>
        <w:gridCol w:w="748"/>
      </w:tblGrid>
      <w:tr w:rsidR="005A07DE" w:rsidRPr="001004A1" w14:paraId="6B4D81C7" w14:textId="77777777" w:rsidTr="0001306F">
        <w:trPr>
          <w:trHeight w:val="288"/>
        </w:trPr>
        <w:tc>
          <w:tcPr>
            <w:tcW w:w="1092" w:type="dxa"/>
          </w:tcPr>
          <w:p w14:paraId="7C36595C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</w:p>
        </w:tc>
        <w:tc>
          <w:tcPr>
            <w:tcW w:w="1100" w:type="dxa"/>
          </w:tcPr>
          <w:p w14:paraId="4C0F12EF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 xml:space="preserve">נ"ז </w:t>
            </w:r>
            <w:r w:rsidRPr="009720A0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בגאוגרפיה</w:t>
            </w:r>
          </w:p>
          <w:p w14:paraId="7956460B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</w:p>
        </w:tc>
        <w:tc>
          <w:tcPr>
            <w:tcW w:w="1100" w:type="dxa"/>
          </w:tcPr>
          <w:p w14:paraId="7DCA116C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נ"ז בהתמחות</w:t>
            </w:r>
          </w:p>
        </w:tc>
        <w:tc>
          <w:tcPr>
            <w:tcW w:w="748" w:type="dxa"/>
          </w:tcPr>
          <w:p w14:paraId="4C0B5F22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סה"כ נ"ז</w:t>
            </w:r>
          </w:p>
        </w:tc>
      </w:tr>
      <w:tr w:rsidR="005A07DE" w:rsidRPr="001004A1" w14:paraId="3823F822" w14:textId="77777777" w:rsidTr="0001306F">
        <w:trPr>
          <w:trHeight w:val="288"/>
        </w:trPr>
        <w:tc>
          <w:tcPr>
            <w:tcW w:w="1092" w:type="dxa"/>
          </w:tcPr>
          <w:p w14:paraId="177894C0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קורסים</w:t>
            </w:r>
          </w:p>
        </w:tc>
        <w:tc>
          <w:tcPr>
            <w:tcW w:w="1100" w:type="dxa"/>
          </w:tcPr>
          <w:p w14:paraId="07EF3B22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25</w:t>
            </w:r>
          </w:p>
        </w:tc>
        <w:tc>
          <w:tcPr>
            <w:tcW w:w="1100" w:type="dxa"/>
          </w:tcPr>
          <w:p w14:paraId="7FBC2F5C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19</w:t>
            </w:r>
          </w:p>
        </w:tc>
        <w:tc>
          <w:tcPr>
            <w:tcW w:w="748" w:type="dxa"/>
          </w:tcPr>
          <w:p w14:paraId="7171DC79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44</w:t>
            </w:r>
          </w:p>
        </w:tc>
      </w:tr>
      <w:tr w:rsidR="005A07DE" w:rsidRPr="001004A1" w14:paraId="3B312DD6" w14:textId="77777777" w:rsidTr="0001306F">
        <w:trPr>
          <w:trHeight w:val="288"/>
        </w:trPr>
        <w:tc>
          <w:tcPr>
            <w:tcW w:w="1092" w:type="dxa"/>
          </w:tcPr>
          <w:p w14:paraId="56F2F2A9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סמינרים</w:t>
            </w:r>
          </w:p>
        </w:tc>
        <w:tc>
          <w:tcPr>
            <w:tcW w:w="1100" w:type="dxa"/>
          </w:tcPr>
          <w:p w14:paraId="41543415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14:paraId="565ED8AD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</w:tcPr>
          <w:p w14:paraId="0FAB56E4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5A07DE" w:rsidRPr="001004A1" w14:paraId="7319B053" w14:textId="77777777" w:rsidTr="0001306F">
        <w:trPr>
          <w:trHeight w:val="288"/>
        </w:trPr>
        <w:tc>
          <w:tcPr>
            <w:tcW w:w="1092" w:type="dxa"/>
          </w:tcPr>
          <w:p w14:paraId="68B84FBE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סה"כ</w:t>
            </w:r>
          </w:p>
        </w:tc>
        <w:tc>
          <w:tcPr>
            <w:tcW w:w="1100" w:type="dxa"/>
          </w:tcPr>
          <w:p w14:paraId="01D82689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29</w:t>
            </w: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5C4B0892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23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4A8BA" w14:textId="77777777" w:rsidR="005A07DE" w:rsidRPr="001004A1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color w:val="auto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>52</w:t>
            </w:r>
            <w:r w:rsidRPr="001004A1">
              <w:rPr>
                <w:rFonts w:ascii="Times New Roman" w:hAnsi="Times New Roman" w:cs="David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</w:tc>
      </w:tr>
    </w:tbl>
    <w:p w14:paraId="3B8E484E" w14:textId="77777777" w:rsidR="005A07DE" w:rsidRPr="00630649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u w:val="single"/>
          <w:rtl/>
        </w:rPr>
      </w:pPr>
    </w:p>
    <w:p w14:paraId="5C789E64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1A615C2A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24197813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002028F4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6CCFC705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7A12F55D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445BE440" w14:textId="77777777" w:rsidR="005A62DC" w:rsidRDefault="005A62DC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145041A5" w14:textId="77777777" w:rsidR="005A62DC" w:rsidRDefault="005A62DC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</w:pPr>
    </w:p>
    <w:p w14:paraId="65F31AF9" w14:textId="77777777" w:rsidR="005A07DE" w:rsidRDefault="00B21DE7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u w:val="single"/>
          <w:rtl/>
        </w:rPr>
      </w:pPr>
      <w:r>
        <w:rPr>
          <w:rFonts w:ascii="Times New Roman" w:hAnsi="Times New Roman" w:cs="David" w:hint="cs"/>
          <w:b/>
          <w:bCs/>
          <w:i w:val="0"/>
          <w:iCs w:val="0"/>
          <w:color w:val="auto"/>
          <w:sz w:val="28"/>
          <w:szCs w:val="28"/>
          <w:u w:val="single"/>
          <w:rtl/>
        </w:rPr>
        <w:t xml:space="preserve">לימודי חובה </w:t>
      </w:r>
      <w:r w:rsidR="009458E6">
        <w:rPr>
          <w:rFonts w:ascii="Times New Roman" w:hAnsi="Times New Roman" w:cs="David"/>
          <w:b/>
          <w:bCs/>
          <w:i w:val="0"/>
          <w:iCs w:val="0"/>
          <w:color w:val="auto"/>
          <w:sz w:val="28"/>
          <w:szCs w:val="28"/>
          <w:u w:val="single"/>
          <w:rtl/>
        </w:rPr>
        <w:t>–</w:t>
      </w:r>
      <w:r>
        <w:rPr>
          <w:rFonts w:ascii="Times New Roman" w:hAnsi="Times New Roman" w:cs="David" w:hint="cs"/>
          <w:b/>
          <w:bCs/>
          <w:i w:val="0"/>
          <w:iCs w:val="0"/>
          <w:color w:val="auto"/>
          <w:sz w:val="28"/>
          <w:szCs w:val="28"/>
          <w:u w:val="single"/>
          <w:rtl/>
        </w:rPr>
        <w:t xml:space="preserve"> גאוגרפיה</w:t>
      </w:r>
      <w:r w:rsidR="009458E6">
        <w:rPr>
          <w:rFonts w:ascii="Times New Roman" w:hAnsi="Times New Roman" w:cs="David" w:hint="cs"/>
          <w:b/>
          <w:bCs/>
          <w:i w:val="0"/>
          <w:iCs w:val="0"/>
          <w:color w:val="auto"/>
          <w:sz w:val="28"/>
          <w:szCs w:val="28"/>
          <w:u w:val="single"/>
          <w:rtl/>
        </w:rPr>
        <w:t xml:space="preserve"> </w:t>
      </w:r>
      <w:r w:rsidR="009458E6" w:rsidRPr="009458E6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u w:val="single"/>
          <w:rtl/>
        </w:rPr>
        <w:t>( מינימום 11 נ"ז)</w:t>
      </w:r>
    </w:p>
    <w:p w14:paraId="3A5EBFF6" w14:textId="77777777" w:rsidR="005A62DC" w:rsidRPr="009458E6" w:rsidRDefault="005A62DC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34"/>
        <w:gridCol w:w="630"/>
        <w:gridCol w:w="718"/>
      </w:tblGrid>
      <w:tr w:rsidR="005A07DE" w:rsidRPr="00630649" w14:paraId="5C1F5556" w14:textId="77777777" w:rsidTr="0001306F">
        <w:tc>
          <w:tcPr>
            <w:tcW w:w="5939" w:type="dxa"/>
          </w:tcPr>
          <w:p w14:paraId="5FF723B8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שם הקורס </w:t>
            </w:r>
          </w:p>
          <w:p w14:paraId="27224481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4" w:type="dxa"/>
          </w:tcPr>
          <w:p w14:paraId="68AAC999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מס' קורס</w:t>
            </w:r>
          </w:p>
        </w:tc>
        <w:tc>
          <w:tcPr>
            <w:tcW w:w="630" w:type="dxa"/>
          </w:tcPr>
          <w:p w14:paraId="7B04F062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נ"ז</w:t>
            </w:r>
          </w:p>
        </w:tc>
        <w:tc>
          <w:tcPr>
            <w:tcW w:w="718" w:type="dxa"/>
          </w:tcPr>
          <w:p w14:paraId="0786DED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ציון</w:t>
            </w:r>
          </w:p>
        </w:tc>
      </w:tr>
      <w:tr w:rsidR="005A07DE" w:rsidRPr="00630649" w14:paraId="3C9B072B" w14:textId="77777777" w:rsidTr="0001306F">
        <w:trPr>
          <w:trHeight w:val="288"/>
        </w:trPr>
        <w:tc>
          <w:tcPr>
            <w:tcW w:w="5939" w:type="dxa"/>
          </w:tcPr>
          <w:p w14:paraId="3919BAC8" w14:textId="57439D7F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שיטות מחקר </w:t>
            </w:r>
            <w:proofErr w:type="spellStart"/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למ</w:t>
            </w:r>
            <w:r w:rsidR="007F7F77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"א</w:t>
            </w:r>
            <w:proofErr w:type="spellEnd"/>
          </w:p>
        </w:tc>
        <w:tc>
          <w:tcPr>
            <w:tcW w:w="1634" w:type="dxa"/>
          </w:tcPr>
          <w:p w14:paraId="2B1F4BC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40903</w:t>
            </w:r>
          </w:p>
        </w:tc>
        <w:tc>
          <w:tcPr>
            <w:tcW w:w="630" w:type="dxa"/>
          </w:tcPr>
          <w:p w14:paraId="6AAA987C" w14:textId="1C9015FF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8" w:type="dxa"/>
          </w:tcPr>
          <w:p w14:paraId="2DA8B7AC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u w:val="single"/>
                <w:rtl/>
              </w:rPr>
            </w:pPr>
          </w:p>
        </w:tc>
      </w:tr>
      <w:tr w:rsidR="005A07DE" w:rsidRPr="00630649" w14:paraId="5084C23A" w14:textId="77777777" w:rsidTr="0001306F">
        <w:trPr>
          <w:trHeight w:val="288"/>
        </w:trPr>
        <w:tc>
          <w:tcPr>
            <w:tcW w:w="5939" w:type="dxa"/>
          </w:tcPr>
          <w:p w14:paraId="1E7D39CE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סוגיות חדשות במחקר העירוני והאזורי  </w:t>
            </w:r>
          </w:p>
        </w:tc>
        <w:tc>
          <w:tcPr>
            <w:tcW w:w="1634" w:type="dxa"/>
          </w:tcPr>
          <w:p w14:paraId="451F53E6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40732</w:t>
            </w:r>
          </w:p>
        </w:tc>
        <w:tc>
          <w:tcPr>
            <w:tcW w:w="630" w:type="dxa"/>
          </w:tcPr>
          <w:p w14:paraId="5DE28402" w14:textId="5EA8A21D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8" w:type="dxa"/>
          </w:tcPr>
          <w:p w14:paraId="55EF1851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u w:val="single"/>
                <w:rtl/>
              </w:rPr>
            </w:pPr>
          </w:p>
        </w:tc>
      </w:tr>
      <w:tr w:rsidR="005A07DE" w:rsidRPr="00630649" w14:paraId="42A8EBC6" w14:textId="77777777" w:rsidTr="0001306F">
        <w:trPr>
          <w:trHeight w:val="288"/>
        </w:trPr>
        <w:tc>
          <w:tcPr>
            <w:tcW w:w="5939" w:type="dxa"/>
            <w:tcBorders>
              <w:bottom w:val="double" w:sz="4" w:space="0" w:color="auto"/>
            </w:tcBorders>
          </w:tcPr>
          <w:p w14:paraId="101C0D01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קורס </w:t>
            </w:r>
            <w:proofErr w:type="spellStart"/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ממ"ג</w:t>
            </w:r>
            <w:proofErr w:type="spellEnd"/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 מתקדם (מתוך הרשימה המופיעה בשנתון לתלמידי מוסמך)</w:t>
            </w: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14:paraId="1F2BA25A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68001901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14:paraId="66CC320C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u w:val="single"/>
                <w:rtl/>
              </w:rPr>
            </w:pPr>
          </w:p>
        </w:tc>
      </w:tr>
      <w:tr w:rsidR="005A07DE" w:rsidRPr="00630649" w14:paraId="41DD6F37" w14:textId="77777777" w:rsidTr="0001306F">
        <w:trPr>
          <w:trHeight w:val="288"/>
        </w:trPr>
        <w:tc>
          <w:tcPr>
            <w:tcW w:w="8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9D69B" w14:textId="77777777" w:rsidR="005A07DE" w:rsidRPr="00E00B17" w:rsidRDefault="005A07DE" w:rsidP="0001306F">
            <w:pPr>
              <w:jc w:val="righ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E00B17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נ"ז חובה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AE3AF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u w:val="single"/>
                <w:rtl/>
              </w:rPr>
            </w:pPr>
          </w:p>
        </w:tc>
      </w:tr>
    </w:tbl>
    <w:p w14:paraId="6700651F" w14:textId="77777777" w:rsidR="005A07DE" w:rsidRDefault="005A07DE" w:rsidP="005A07DE">
      <w:pPr>
        <w:rPr>
          <w:rFonts w:ascii="Times New Roman" w:hAnsi="Times New Roman" w:cs="David"/>
          <w:b/>
          <w:bCs/>
          <w:i w:val="0"/>
          <w:iCs w:val="0"/>
          <w:color w:val="auto"/>
          <w:u w:val="single"/>
          <w:rtl/>
        </w:rPr>
      </w:pPr>
    </w:p>
    <w:p w14:paraId="153455CB" w14:textId="77777777" w:rsidR="00B21DE7" w:rsidRDefault="00B21DE7" w:rsidP="005A07DE">
      <w:pPr>
        <w:rPr>
          <w:rFonts w:ascii="Times New Roman" w:hAnsi="Times New Roman" w:cs="David"/>
          <w:b/>
          <w:bCs/>
          <w:i w:val="0"/>
          <w:iCs w:val="0"/>
          <w:color w:val="auto"/>
          <w:u w:val="single"/>
          <w:rtl/>
        </w:rPr>
      </w:pPr>
    </w:p>
    <w:p w14:paraId="13CC0612" w14:textId="77777777" w:rsidR="005A07DE" w:rsidRDefault="005A07DE" w:rsidP="005A07DE">
      <w:pPr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rtl/>
        </w:rPr>
      </w:pPr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u w:val="single"/>
          <w:rtl/>
        </w:rPr>
        <w:t>קורסי ליבה</w:t>
      </w:r>
      <w:r w:rsidR="009458E6">
        <w:rPr>
          <w:rFonts w:ascii="Times New Roman" w:hAnsi="Times New Roman" w:cs="David" w:hint="cs"/>
          <w:b/>
          <w:bCs/>
          <w:i w:val="0"/>
          <w:iCs w:val="0"/>
          <w:color w:val="auto"/>
          <w:u w:val="single"/>
          <w:rtl/>
        </w:rPr>
        <w:t xml:space="preserve"> בגאוגרפיה </w:t>
      </w:r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rtl/>
        </w:rPr>
        <w:t xml:space="preserve">  </w:t>
      </w:r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 xml:space="preserve">- יש ללמוד שלושה קורסים מתוך רשימת קורסי הליבה המופיעה בשנתון </w:t>
      </w:r>
    </w:p>
    <w:p w14:paraId="1511924B" w14:textId="77777777" w:rsidR="00BC4175" w:rsidRDefault="00BC4175" w:rsidP="005A07DE">
      <w:pPr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rtl/>
        </w:rPr>
      </w:pPr>
    </w:p>
    <w:p w14:paraId="5E261219" w14:textId="2A6CE00C" w:rsidR="00BC4175" w:rsidRDefault="005A62DC" w:rsidP="005A62DC">
      <w:pPr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rtl/>
        </w:rPr>
      </w:pPr>
      <w:r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>( 40650</w:t>
      </w:r>
      <w:r w:rsidR="00BC4175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>, 40</w:t>
      </w:r>
      <w:r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>422</w:t>
      </w:r>
      <w:r w:rsidR="00EF214C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 xml:space="preserve">, 40870, 40944, 40959, 40652 ,40971, </w:t>
      </w:r>
      <w:r w:rsidR="007F7F77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 xml:space="preserve">40978, 40831, 40832, </w:t>
      </w:r>
      <w:r w:rsidR="00BC4175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>)</w:t>
      </w:r>
    </w:p>
    <w:p w14:paraId="75913487" w14:textId="77777777" w:rsidR="0072158D" w:rsidRPr="00630649" w:rsidRDefault="0072158D" w:rsidP="005A07DE">
      <w:pPr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34"/>
        <w:gridCol w:w="630"/>
        <w:gridCol w:w="718"/>
      </w:tblGrid>
      <w:tr w:rsidR="005A07DE" w:rsidRPr="00630649" w14:paraId="4AA86D1C" w14:textId="77777777" w:rsidTr="0001306F">
        <w:tc>
          <w:tcPr>
            <w:tcW w:w="5939" w:type="dxa"/>
          </w:tcPr>
          <w:p w14:paraId="5E990B03" w14:textId="77777777" w:rsidR="005A07DE" w:rsidRPr="00630649" w:rsidRDefault="005A07DE" w:rsidP="0001306F">
            <w:pPr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שם הקורס </w:t>
            </w:r>
          </w:p>
          <w:p w14:paraId="3048688E" w14:textId="77777777" w:rsidR="005A07DE" w:rsidRPr="00630649" w:rsidRDefault="005A07DE" w:rsidP="0001306F">
            <w:pPr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4" w:type="dxa"/>
          </w:tcPr>
          <w:p w14:paraId="64DFC9BA" w14:textId="77777777" w:rsidR="005A07DE" w:rsidRPr="00630649" w:rsidRDefault="005A07DE" w:rsidP="0001306F">
            <w:pPr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מס' קורס</w:t>
            </w:r>
          </w:p>
        </w:tc>
        <w:tc>
          <w:tcPr>
            <w:tcW w:w="630" w:type="dxa"/>
          </w:tcPr>
          <w:p w14:paraId="784AE2F9" w14:textId="77777777" w:rsidR="005A07DE" w:rsidRPr="00630649" w:rsidRDefault="005A07DE" w:rsidP="0001306F">
            <w:pPr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נ"ז</w:t>
            </w:r>
          </w:p>
        </w:tc>
        <w:tc>
          <w:tcPr>
            <w:tcW w:w="718" w:type="dxa"/>
          </w:tcPr>
          <w:p w14:paraId="6BF254B4" w14:textId="77777777" w:rsidR="005A07DE" w:rsidRPr="00630649" w:rsidRDefault="005A07DE" w:rsidP="0001306F">
            <w:pPr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ציון</w:t>
            </w:r>
          </w:p>
        </w:tc>
      </w:tr>
      <w:tr w:rsidR="005A07DE" w:rsidRPr="00630649" w14:paraId="7BA332AC" w14:textId="77777777" w:rsidTr="0001306F">
        <w:trPr>
          <w:trHeight w:val="288"/>
        </w:trPr>
        <w:tc>
          <w:tcPr>
            <w:tcW w:w="5939" w:type="dxa"/>
          </w:tcPr>
          <w:p w14:paraId="3A6E9E6B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4" w:type="dxa"/>
          </w:tcPr>
          <w:p w14:paraId="40C0412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</w:tcPr>
          <w:p w14:paraId="2A8FECDA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8" w:type="dxa"/>
          </w:tcPr>
          <w:p w14:paraId="6E7E3AD0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22DE8CE1" w14:textId="77777777" w:rsidTr="0001306F">
        <w:trPr>
          <w:trHeight w:val="288"/>
        </w:trPr>
        <w:tc>
          <w:tcPr>
            <w:tcW w:w="5939" w:type="dxa"/>
          </w:tcPr>
          <w:p w14:paraId="3EDBED17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4" w:type="dxa"/>
          </w:tcPr>
          <w:p w14:paraId="162367E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</w:tcPr>
          <w:p w14:paraId="67557C2E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8" w:type="dxa"/>
          </w:tcPr>
          <w:p w14:paraId="5589CF32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61220098" w14:textId="77777777" w:rsidTr="0001306F">
        <w:trPr>
          <w:trHeight w:val="288"/>
        </w:trPr>
        <w:tc>
          <w:tcPr>
            <w:tcW w:w="5939" w:type="dxa"/>
            <w:tcBorders>
              <w:bottom w:val="double" w:sz="4" w:space="0" w:color="auto"/>
            </w:tcBorders>
          </w:tcPr>
          <w:p w14:paraId="4ECF53CD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14:paraId="02CEC4EE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51658FB0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14:paraId="404639BE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6938A73F" w14:textId="77777777" w:rsidTr="0001306F">
        <w:trPr>
          <w:trHeight w:val="288"/>
        </w:trPr>
        <w:tc>
          <w:tcPr>
            <w:tcW w:w="8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DA780" w14:textId="77777777" w:rsidR="005A07DE" w:rsidRPr="00E00B17" w:rsidRDefault="005A07DE" w:rsidP="0001306F">
            <w:pPr>
              <w:jc w:val="righ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E00B17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נ"ז ליבה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FC300" w14:textId="77777777" w:rsidR="005A07DE" w:rsidRPr="00630649" w:rsidRDefault="005A07DE" w:rsidP="0001306F">
            <w:pPr>
              <w:jc w:val="righ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</w:pPr>
          </w:p>
        </w:tc>
      </w:tr>
    </w:tbl>
    <w:p w14:paraId="3D750A55" w14:textId="77777777" w:rsidR="005A07DE" w:rsidRDefault="005A07DE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u w:val="single"/>
          <w:rtl/>
        </w:rPr>
      </w:pPr>
    </w:p>
    <w:p w14:paraId="4E1A2EAD" w14:textId="77777777" w:rsidR="005A62DC" w:rsidRDefault="005A62DC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u w:val="single"/>
          <w:rtl/>
        </w:rPr>
      </w:pPr>
    </w:p>
    <w:p w14:paraId="5D7D8DD8" w14:textId="77777777" w:rsidR="005A62DC" w:rsidRDefault="005A62DC" w:rsidP="0019277D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u w:val="single"/>
          <w:rtl/>
        </w:rPr>
      </w:pPr>
    </w:p>
    <w:p w14:paraId="34B77FFF" w14:textId="77777777" w:rsidR="005A62DC" w:rsidRDefault="005A62DC" w:rsidP="0019277D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u w:val="single"/>
          <w:rtl/>
        </w:rPr>
      </w:pPr>
    </w:p>
    <w:p w14:paraId="7EB61C05" w14:textId="77777777" w:rsidR="005A07DE" w:rsidRDefault="005A07DE" w:rsidP="0019277D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rtl/>
        </w:rPr>
      </w:pPr>
      <w:r w:rsidRPr="0019277D">
        <w:rPr>
          <w:rFonts w:ascii="Times New Roman" w:hAnsi="Times New Roman" w:cs="David" w:hint="cs"/>
          <w:b/>
          <w:bCs/>
          <w:i w:val="0"/>
          <w:iCs w:val="0"/>
          <w:color w:val="auto"/>
          <w:u w:val="single"/>
          <w:rtl/>
        </w:rPr>
        <w:t>קורסי בחירה</w:t>
      </w:r>
      <w:r w:rsidR="0019277D" w:rsidRPr="0019277D">
        <w:rPr>
          <w:rFonts w:ascii="Times New Roman" w:hAnsi="Times New Roman" w:cs="David" w:hint="cs"/>
          <w:b/>
          <w:bCs/>
          <w:i w:val="0"/>
          <w:iCs w:val="0"/>
          <w:color w:val="auto"/>
          <w:u w:val="single"/>
          <w:rtl/>
        </w:rPr>
        <w:t xml:space="preserve"> בגאוגרפיה</w:t>
      </w:r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rtl/>
        </w:rPr>
        <w:t xml:space="preserve">-  </w:t>
      </w:r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 xml:space="preserve">להשלמת </w:t>
      </w:r>
      <w:proofErr w:type="spellStart"/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>הנ"ז</w:t>
      </w:r>
      <w:proofErr w:type="spellEnd"/>
      <w:r w:rsidRPr="00630649">
        <w:rPr>
          <w:rFonts w:ascii="Times New Roman" w:hAnsi="Times New Roman" w:cs="David" w:hint="cs"/>
          <w:b/>
          <w:bCs/>
          <w:i w:val="0"/>
          <w:iCs w:val="0"/>
          <w:color w:val="auto"/>
          <w:sz w:val="22"/>
          <w:szCs w:val="22"/>
          <w:rtl/>
        </w:rPr>
        <w:t xml:space="preserve"> לתואר, מתוך רשימת קורסי הבחירה המופיעה בשנתון. </w:t>
      </w:r>
    </w:p>
    <w:p w14:paraId="2B5DE979" w14:textId="77777777" w:rsidR="00BC4175" w:rsidRPr="00630649" w:rsidRDefault="00BC4175" w:rsidP="005A07DE">
      <w:pPr>
        <w:jc w:val="left"/>
        <w:rPr>
          <w:rFonts w:ascii="Times New Roman" w:hAnsi="Times New Roman" w:cs="David"/>
          <w:b/>
          <w:bCs/>
          <w:i w:val="0"/>
          <w:iCs w:val="0"/>
          <w:color w:val="auto"/>
          <w:sz w:val="22"/>
          <w:szCs w:val="22"/>
          <w:rtl/>
        </w:rPr>
      </w:pPr>
    </w:p>
    <w:tbl>
      <w:tblPr>
        <w:bidiVisual/>
        <w:tblW w:w="89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935"/>
        <w:gridCol w:w="1630"/>
        <w:gridCol w:w="630"/>
        <w:gridCol w:w="714"/>
        <w:gridCol w:w="12"/>
      </w:tblGrid>
      <w:tr w:rsidR="005A07DE" w:rsidRPr="00630649" w14:paraId="4200E277" w14:textId="77777777" w:rsidTr="0001306F">
        <w:trPr>
          <w:gridAfter w:val="1"/>
          <w:wAfter w:w="12" w:type="dxa"/>
          <w:trHeight w:val="288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1F6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שם הקורס </w:t>
            </w:r>
          </w:p>
          <w:p w14:paraId="45365D63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2B2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u w:val="single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 xml:space="preserve">מס' קורס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76F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נ"ז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630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ציון</w:t>
            </w:r>
          </w:p>
        </w:tc>
      </w:tr>
      <w:tr w:rsidR="005A07DE" w:rsidRPr="00630649" w14:paraId="11784E34" w14:textId="77777777" w:rsidTr="0001306F">
        <w:trPr>
          <w:gridAfter w:val="1"/>
          <w:wAfter w:w="12" w:type="dxa"/>
          <w:trHeight w:val="288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D7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D42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8F4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98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5C2064C6" w14:textId="77777777" w:rsidTr="0001306F">
        <w:trPr>
          <w:gridAfter w:val="1"/>
          <w:wAfter w:w="12" w:type="dxa"/>
          <w:trHeight w:val="288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02B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310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6CD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615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08FF1BF4" w14:textId="77777777" w:rsidTr="0001306F">
        <w:trPr>
          <w:gridAfter w:val="1"/>
          <w:wAfter w:w="12" w:type="dxa"/>
          <w:trHeight w:val="288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544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CC7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76C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EDE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71D4C457" w14:textId="77777777" w:rsidTr="0001306F">
        <w:trPr>
          <w:gridAfter w:val="1"/>
          <w:wAfter w:w="12" w:type="dxa"/>
          <w:trHeight w:val="288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70C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52B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C58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120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</w:p>
        </w:tc>
      </w:tr>
      <w:tr w:rsidR="005A07DE" w:rsidRPr="00630649" w14:paraId="6E81AE69" w14:textId="77777777" w:rsidTr="00013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1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D34E5" w14:textId="77777777" w:rsidR="005A07DE" w:rsidRPr="00E00B17" w:rsidRDefault="005A07DE" w:rsidP="0001306F">
            <w:pPr>
              <w:jc w:val="righ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rtl/>
              </w:rPr>
            </w:pPr>
            <w:r w:rsidRPr="00E00B17">
              <w:rPr>
                <w:rFonts w:ascii="Times New Roman" w:hAnsi="Times New Roman" w:cs="David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נ"ז בחירה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2EF44" w14:textId="77777777" w:rsidR="005A07DE" w:rsidRPr="00630649" w:rsidRDefault="005A07DE" w:rsidP="0001306F">
            <w:pPr>
              <w:jc w:val="left"/>
              <w:rPr>
                <w:rFonts w:ascii="Times New Roman" w:hAnsi="Times New Roman" w:cs="David"/>
                <w:b/>
                <w:bCs/>
                <w:i w:val="0"/>
                <w:iCs w:val="0"/>
                <w:color w:val="auto"/>
                <w:u w:val="single"/>
                <w:rtl/>
              </w:rPr>
            </w:pPr>
          </w:p>
        </w:tc>
      </w:tr>
    </w:tbl>
    <w:p w14:paraId="000CE085" w14:textId="77777777" w:rsidR="005A07DE" w:rsidRDefault="005A07DE" w:rsidP="005A07DE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090DFF40" w14:textId="77777777" w:rsidR="00FB2317" w:rsidRDefault="00FB2317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7905DED0" w14:textId="77777777" w:rsidR="00FB2317" w:rsidRDefault="00FB2317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7141D1A2" w14:textId="77777777" w:rsidR="005A62DC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0514163D" w14:textId="77777777" w:rsidR="005A62DC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6EA5C24D" w14:textId="77777777" w:rsidR="005A62DC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681C0140" w14:textId="77777777" w:rsidR="005A62DC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1568E911" w14:textId="77777777" w:rsidR="005A62DC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74C1EB78" w14:textId="77777777" w:rsidR="005A62DC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u w:val="single"/>
          <w:rtl/>
        </w:rPr>
      </w:pPr>
    </w:p>
    <w:p w14:paraId="4E734092" w14:textId="77777777" w:rsidR="005A07DE" w:rsidRDefault="00FB2317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rtl/>
        </w:rPr>
      </w:pPr>
      <w:r>
        <w:rPr>
          <w:rFonts w:ascii="Times New Roman" w:hAnsi="Times New Roman" w:cs="David" w:hint="cs"/>
          <w:b/>
          <w:bCs/>
          <w:color w:val="000000"/>
          <w:u w:val="single"/>
          <w:rtl/>
        </w:rPr>
        <w:t xml:space="preserve">שני </w:t>
      </w:r>
      <w:r w:rsidR="005A07DE" w:rsidRPr="00630649">
        <w:rPr>
          <w:rFonts w:ascii="Times New Roman" w:hAnsi="Times New Roman" w:cs="David" w:hint="cs"/>
          <w:b/>
          <w:bCs/>
          <w:color w:val="000000"/>
          <w:u w:val="single"/>
          <w:rtl/>
        </w:rPr>
        <w:t>סמינר</w:t>
      </w:r>
      <w:r>
        <w:rPr>
          <w:rFonts w:ascii="Times New Roman" w:hAnsi="Times New Roman" w:cs="David" w:hint="cs"/>
          <w:b/>
          <w:bCs/>
          <w:color w:val="000000"/>
          <w:u w:val="single"/>
          <w:rtl/>
        </w:rPr>
        <w:t xml:space="preserve">ים </w:t>
      </w:r>
      <w:r w:rsidR="005A07DE" w:rsidRPr="00630649">
        <w:rPr>
          <w:rFonts w:ascii="Times New Roman" w:hAnsi="Times New Roman" w:cs="David" w:hint="cs"/>
          <w:b/>
          <w:bCs/>
          <w:color w:val="000000"/>
          <w:rtl/>
        </w:rPr>
        <w:t xml:space="preserve"> </w:t>
      </w:r>
      <w:r w:rsidR="005A07DE" w:rsidRPr="00630649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- יש ללמו</w:t>
      </w:r>
      <w:r w:rsidR="005A07DE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ד קורס</w:t>
      </w:r>
      <w:r w:rsidR="005A07DE" w:rsidRPr="00630649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 xml:space="preserve">  מסוג שוס  ולהגיש </w:t>
      </w:r>
      <w:r w:rsidR="005A07DE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בו</w:t>
      </w:r>
      <w:r w:rsidR="005A07DE" w:rsidRPr="00630649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 xml:space="preserve">  עבודה סמינריונית </w:t>
      </w:r>
      <w:r w:rsidR="005A07DE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(</w:t>
      </w:r>
      <w:r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אחד במסגרת תכנון והשני במסגרת גאוגרפיה</w:t>
      </w:r>
      <w:r w:rsidR="005A07DE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)</w:t>
      </w:r>
    </w:p>
    <w:p w14:paraId="3681031F" w14:textId="77777777" w:rsidR="005A62DC" w:rsidRPr="00630649" w:rsidRDefault="005A62DC" w:rsidP="00FB2317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rtl/>
        </w:rPr>
      </w:pPr>
    </w:p>
    <w:tbl>
      <w:tblPr>
        <w:bidiVisual/>
        <w:tblW w:w="9072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32"/>
        <w:gridCol w:w="1661"/>
        <w:gridCol w:w="641"/>
        <w:gridCol w:w="726"/>
        <w:gridCol w:w="12"/>
      </w:tblGrid>
      <w:tr w:rsidR="005A07DE" w:rsidRPr="00630649" w14:paraId="5011E935" w14:textId="77777777" w:rsidTr="00FB2317">
        <w:trPr>
          <w:gridAfter w:val="1"/>
          <w:wAfter w:w="12" w:type="dxa"/>
          <w:trHeight w:val="28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D30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שם הקורס </w:t>
            </w:r>
          </w:p>
          <w:p w14:paraId="4F722482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04C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מס' קורס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1FB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>נ"ז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303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>ציון</w:t>
            </w:r>
          </w:p>
        </w:tc>
      </w:tr>
      <w:tr w:rsidR="00FB2317" w:rsidRPr="00630649" w14:paraId="60B629C5" w14:textId="77777777" w:rsidTr="00FB2317">
        <w:trPr>
          <w:gridAfter w:val="1"/>
          <w:wAfter w:w="12" w:type="dxa"/>
          <w:trHeight w:val="28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E67" w14:textId="77777777" w:rsidR="00FB2317" w:rsidRPr="00630649" w:rsidRDefault="00FB2317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B0" w14:textId="77777777" w:rsidR="00FB2317" w:rsidRPr="00630649" w:rsidRDefault="00FB2317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8D5" w14:textId="77777777" w:rsidR="00FB2317" w:rsidRPr="00630649" w:rsidRDefault="00FB2317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2CC" w14:textId="77777777" w:rsidR="00FB2317" w:rsidRPr="00630649" w:rsidRDefault="00FB2317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</w:tr>
      <w:tr w:rsidR="00FB2317" w:rsidRPr="00630649" w14:paraId="1464DF33" w14:textId="77777777" w:rsidTr="00FB2317">
        <w:trPr>
          <w:gridAfter w:val="1"/>
          <w:wAfter w:w="12" w:type="dxa"/>
          <w:trHeight w:val="28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65A" w14:textId="77777777" w:rsidR="00FB2317" w:rsidRPr="00630649" w:rsidRDefault="00FB2317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ע. סמינריונית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817" w14:textId="77777777" w:rsidR="00FB2317" w:rsidRPr="00FB2317" w:rsidRDefault="00FB2317" w:rsidP="0001306F">
            <w:pPr>
              <w:ind w:right="-360"/>
              <w:jc w:val="left"/>
              <w:rPr>
                <w:rFonts w:ascii="Times New Roman" w:hAnsi="Times New Roman" w:cs="David"/>
                <w:color w:val="000000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BB0" w14:textId="77777777" w:rsidR="00FB2317" w:rsidRPr="00FB2317" w:rsidRDefault="00FB2317" w:rsidP="0001306F">
            <w:pPr>
              <w:ind w:right="-360"/>
              <w:jc w:val="left"/>
              <w:rPr>
                <w:rFonts w:ascii="Times New Roman" w:hAnsi="Times New Roman" w:cs="David"/>
                <w:color w:val="000000"/>
                <w:rtl/>
              </w:rPr>
            </w:pPr>
            <w:r w:rsidRPr="00FB2317">
              <w:rPr>
                <w:rFonts w:ascii="Times New Roman" w:hAnsi="Times New Roman" w:cs="David" w:hint="cs"/>
                <w:color w:val="000000"/>
                <w:rtl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6E8" w14:textId="77777777" w:rsidR="00FB2317" w:rsidRPr="00630649" w:rsidRDefault="00FB2317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</w:tr>
      <w:tr w:rsidR="005A07DE" w:rsidRPr="00630649" w14:paraId="6827A9B5" w14:textId="77777777" w:rsidTr="00FB2317">
        <w:trPr>
          <w:gridAfter w:val="1"/>
          <w:wAfter w:w="12" w:type="dxa"/>
          <w:trHeight w:val="28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4DA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A6B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203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071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</w:tr>
      <w:tr w:rsidR="005A07DE" w:rsidRPr="00630649" w14:paraId="206B991B" w14:textId="77777777" w:rsidTr="00FB2317">
        <w:trPr>
          <w:gridAfter w:val="1"/>
          <w:wAfter w:w="12" w:type="dxa"/>
          <w:trHeight w:val="28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BDB" w14:textId="77777777" w:rsidR="005A07DE" w:rsidRPr="00630649" w:rsidRDefault="005A07DE" w:rsidP="0001306F">
            <w:pPr>
              <w:tabs>
                <w:tab w:val="left" w:pos="3641"/>
                <w:tab w:val="right" w:pos="6176"/>
              </w:tabs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630649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ע. סמינריונית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801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0DD" w14:textId="77777777" w:rsidR="005A07DE" w:rsidRPr="00D11AE5" w:rsidRDefault="00D11AE5" w:rsidP="0001306F">
            <w:pPr>
              <w:ind w:right="-360"/>
              <w:jc w:val="left"/>
              <w:rPr>
                <w:rFonts w:ascii="Times New Roman" w:hAnsi="Times New Roman" w:cs="David"/>
                <w:color w:val="000000"/>
                <w:rtl/>
              </w:rPr>
            </w:pPr>
            <w:r>
              <w:rPr>
                <w:rFonts w:ascii="Times New Roman" w:hAnsi="Times New Roman" w:cs="David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875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</w:tr>
      <w:tr w:rsidR="005A07DE" w:rsidRPr="00630649" w14:paraId="2C9D6744" w14:textId="77777777" w:rsidTr="00FB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3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D6A29" w14:textId="77777777" w:rsidR="005A07DE" w:rsidRPr="00E00B17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E00B17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נ"ז סמינרים</w:t>
            </w:r>
          </w:p>
        </w:tc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EA06D" w14:textId="77777777" w:rsidR="005A07DE" w:rsidRPr="00630649" w:rsidRDefault="005A07DE" w:rsidP="0001306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  <w:rtl/>
              </w:rPr>
            </w:pPr>
          </w:p>
        </w:tc>
      </w:tr>
    </w:tbl>
    <w:p w14:paraId="2D8F644F" w14:textId="77777777" w:rsidR="005A07DE" w:rsidRDefault="005A07DE" w:rsidP="005A07DE">
      <w:pPr>
        <w:ind w:right="-360"/>
        <w:jc w:val="left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</w:p>
    <w:p w14:paraId="710804E9" w14:textId="77777777" w:rsidR="005A62DC" w:rsidRDefault="005A62DC" w:rsidP="005A07DE">
      <w:pPr>
        <w:ind w:right="-360"/>
        <w:jc w:val="left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</w:p>
    <w:p w14:paraId="5BB15328" w14:textId="77777777" w:rsidR="005A62DC" w:rsidRPr="00630649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  <w:r w:rsidRPr="00630649">
        <w:rPr>
          <w:rFonts w:ascii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חובות ה"התמחות בתכנון עירוני ואזורי"</w:t>
      </w:r>
    </w:p>
    <w:p w14:paraId="3CD010C1" w14:textId="77777777" w:rsidR="005A62DC" w:rsidRP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rtl/>
        </w:rPr>
      </w:pPr>
      <w:r>
        <w:rPr>
          <w:rFonts w:ascii="Times New Roman" w:hAnsi="Times New Roman" w:cs="David" w:hint="cs"/>
          <w:b/>
          <w:bCs/>
          <w:color w:val="000000"/>
          <w:rtl/>
        </w:rPr>
        <w:t>23</w:t>
      </w:r>
      <w:r w:rsidRPr="00630649">
        <w:rPr>
          <w:rFonts w:ascii="Times New Roman" w:hAnsi="Times New Roman" w:cs="David" w:hint="cs"/>
          <w:b/>
          <w:bCs/>
          <w:color w:val="000000"/>
          <w:rtl/>
        </w:rPr>
        <w:t xml:space="preserve"> נ"ז עפ"י התכנית המפורטת  בשנתון (ניתן לבדוק עם דפנה אורן,  רכזת ההתמחות)</w:t>
      </w:r>
    </w:p>
    <w:p w14:paraId="151F932F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775E2818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72351F7F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7B0631DC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37B3C653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06CC2C4E" w14:textId="77777777" w:rsidR="005A62DC" w:rsidRPr="00876175" w:rsidRDefault="005A62DC" w:rsidP="005A62DC">
      <w:pPr>
        <w:ind w:right="-360"/>
        <w:jc w:val="center"/>
        <w:rPr>
          <w:rFonts w:ascii="Times New Roman" w:hAnsi="Times New Roman" w:cs="David"/>
          <w:b/>
          <w:bCs/>
          <w:color w:val="000000"/>
          <w:sz w:val="28"/>
          <w:szCs w:val="28"/>
          <w:u w:val="single"/>
        </w:rPr>
      </w:pPr>
      <w:r w:rsidRPr="00876175">
        <w:rPr>
          <w:rFonts w:ascii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סיכום</w:t>
      </w:r>
    </w:p>
    <w:tbl>
      <w:tblPr>
        <w:bidiVisual/>
        <w:tblW w:w="6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710"/>
      </w:tblGrid>
      <w:tr w:rsidR="005A62DC" w:rsidRPr="00BB69A1" w14:paraId="0FC1E3EF" w14:textId="77777777" w:rsidTr="00B53EAF">
        <w:trPr>
          <w:trHeight w:val="288"/>
          <w:jc w:val="center"/>
        </w:trPr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CC711E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1C825B" w14:textId="77777777" w:rsidR="005A62DC" w:rsidRPr="00D91B9F" w:rsidRDefault="005A62DC" w:rsidP="00B53EAF">
            <w:pPr>
              <w:ind w:right="-360"/>
              <w:jc w:val="center"/>
              <w:rPr>
                <w:rFonts w:ascii="Times New Roman" w:hAnsi="Times New Roman" w:cs="David"/>
                <w:b/>
                <w:bCs/>
                <w:color w:val="000000"/>
              </w:rPr>
            </w:pPr>
            <w:r w:rsidRPr="00D91B9F">
              <w:rPr>
                <w:rFonts w:ascii="Times New Roman" w:hAnsi="Times New Roman" w:cs="David" w:hint="cs"/>
                <w:b/>
                <w:bCs/>
                <w:color w:val="000000"/>
                <w:rtl/>
              </w:rPr>
              <w:t>נ"ז</w:t>
            </w:r>
          </w:p>
        </w:tc>
      </w:tr>
      <w:tr w:rsidR="005A62DC" w:rsidRPr="00BB69A1" w14:paraId="4193C7F5" w14:textId="77777777" w:rsidTr="00B53EAF">
        <w:trPr>
          <w:trHeight w:val="288"/>
          <w:jc w:val="center"/>
        </w:trPr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51F981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</w:rPr>
            </w:pPr>
            <w:r w:rsidRPr="00BB69A1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>נלמדו  בגאוגרפיה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D8DC0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5B8DE189" w14:textId="77777777" w:rsidTr="00B53EAF">
        <w:trPr>
          <w:trHeight w:val="288"/>
          <w:jc w:val="center"/>
        </w:trPr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6AC73C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</w:rPr>
            </w:pPr>
            <w:r w:rsidRPr="00BB69A1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>נ"ז בהתמחות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A42B4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51B23CB4" w14:textId="77777777" w:rsidTr="00B53EAF">
        <w:trPr>
          <w:trHeight w:val="288"/>
          <w:jc w:val="center"/>
        </w:trPr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121F0E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BB69A1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>סה"כ</w:t>
            </w:r>
            <w:r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 עם התמחות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E5791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</w:tbl>
    <w:p w14:paraId="3DCF95F0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5FB7FC24" w14:textId="77777777" w:rsidR="005A62DC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3050D6C2" w14:textId="77777777" w:rsidR="005A62DC" w:rsidRPr="00BB69A1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284B969C" w14:textId="77777777" w:rsidR="005A62DC" w:rsidRPr="00BB69A1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76DDB91B" w14:textId="77777777" w:rsidR="005A62DC" w:rsidRPr="00876175" w:rsidRDefault="005A62DC" w:rsidP="005A62DC">
      <w:pPr>
        <w:ind w:right="-360"/>
        <w:jc w:val="center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  <w:r w:rsidRPr="00876175">
        <w:rPr>
          <w:rFonts w:ascii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פירוט יתרת החובות</w:t>
      </w:r>
    </w:p>
    <w:tbl>
      <w:tblPr>
        <w:bidiVisual/>
        <w:tblW w:w="695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65"/>
        <w:gridCol w:w="1181"/>
        <w:gridCol w:w="612"/>
      </w:tblGrid>
      <w:tr w:rsidR="005A62DC" w:rsidRPr="00BB69A1" w14:paraId="31F4B1F1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4A3A" w14:textId="77777777" w:rsidR="005A62DC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CE671E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שם הקורס </w:t>
            </w:r>
          </w:p>
          <w:p w14:paraId="06137202" w14:textId="77777777" w:rsidR="005A62DC" w:rsidRPr="00CE671E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F86" w14:textId="77777777" w:rsidR="005A62DC" w:rsidRPr="00CE671E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</w:rPr>
            </w:pPr>
            <w:r w:rsidRPr="00CE671E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מס' קורס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3562" w14:textId="77777777" w:rsidR="005A62DC" w:rsidRPr="00CE671E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</w:rPr>
            </w:pPr>
            <w:r w:rsidRPr="00CE671E">
              <w:rPr>
                <w:rFonts w:ascii="Times New Roman" w:hAnsi="Times New Roman" w:cs="David" w:hint="cs"/>
                <w:b/>
                <w:bCs/>
                <w:color w:val="000000"/>
                <w:sz w:val="22"/>
                <w:szCs w:val="22"/>
                <w:rtl/>
              </w:rPr>
              <w:t>נ"ז</w:t>
            </w:r>
          </w:p>
        </w:tc>
      </w:tr>
      <w:tr w:rsidR="005A62DC" w:rsidRPr="00BB69A1" w14:paraId="0DCDF24B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D04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A5A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580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556CE5AD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537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AC5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5D1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1EE4EE64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656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EF1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408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0408A63B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0BE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EA0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5A7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27307814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1C0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0F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FEA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22CC9473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977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7AC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939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3138E377" w14:textId="77777777" w:rsidTr="00B53EAF">
        <w:trPr>
          <w:trHeight w:val="28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1B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68C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421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  <w:tr w:rsidR="005A62DC" w:rsidRPr="00BB69A1" w14:paraId="372396E4" w14:textId="77777777" w:rsidTr="00B53EAF">
        <w:trPr>
          <w:trHeight w:val="288"/>
          <w:jc w:val="center"/>
        </w:trPr>
        <w:tc>
          <w:tcPr>
            <w:tcW w:w="6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7B1F06" w14:textId="77777777" w:rsidR="005A62DC" w:rsidRDefault="005A62DC" w:rsidP="00B53EAF">
            <w:pPr>
              <w:ind w:right="-360"/>
              <w:jc w:val="right"/>
              <w:rPr>
                <w:rFonts w:ascii="Times New Roman" w:hAnsi="Times New Roman" w:cs="David"/>
                <w:b/>
                <w:bCs/>
                <w:color w:val="000000"/>
                <w:rtl/>
              </w:rPr>
            </w:pPr>
            <w:r w:rsidRPr="00D91B9F">
              <w:rPr>
                <w:rFonts w:ascii="Times New Roman" w:hAnsi="Times New Roman" w:cs="David" w:hint="cs"/>
                <w:b/>
                <w:bCs/>
                <w:color w:val="000000"/>
                <w:rtl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David" w:hint="cs"/>
                <w:b/>
                <w:bCs/>
                <w:color w:val="000000"/>
                <w:rtl/>
              </w:rPr>
              <w:t xml:space="preserve">                              </w:t>
            </w:r>
          </w:p>
          <w:p w14:paraId="04621E5F" w14:textId="77777777" w:rsidR="005A62DC" w:rsidRPr="00D91B9F" w:rsidRDefault="005A62DC" w:rsidP="00B53EAF">
            <w:pPr>
              <w:ind w:right="-360"/>
              <w:jc w:val="center"/>
              <w:rPr>
                <w:rFonts w:ascii="Times New Roman" w:hAnsi="Times New Roman" w:cs="David"/>
                <w:b/>
                <w:bCs/>
                <w:color w:val="000000"/>
              </w:rPr>
            </w:pPr>
            <w:r>
              <w:rPr>
                <w:rFonts w:ascii="Times New Roman" w:hAnsi="Times New Roman" w:cs="David"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</w:t>
            </w:r>
            <w:r w:rsidRPr="00D91B9F">
              <w:rPr>
                <w:rFonts w:ascii="Times New Roman" w:hAnsi="Times New Roman" w:cs="David" w:hint="cs"/>
                <w:b/>
                <w:bCs/>
                <w:color w:val="000000"/>
                <w:rtl/>
              </w:rPr>
              <w:t>סה"כ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3D949" w14:textId="77777777" w:rsidR="005A62DC" w:rsidRPr="00BB69A1" w:rsidRDefault="005A62DC" w:rsidP="00B53EAF">
            <w:pPr>
              <w:ind w:right="-360"/>
              <w:jc w:val="left"/>
              <w:rPr>
                <w:rFonts w:ascii="Times New Roman" w:hAnsi="Times New Roman" w:cs="David"/>
                <w:b/>
                <w:bCs/>
                <w:color w:val="000000"/>
                <w:u w:val="single"/>
              </w:rPr>
            </w:pPr>
          </w:p>
        </w:tc>
      </w:tr>
    </w:tbl>
    <w:p w14:paraId="6B608CB5" w14:textId="77777777" w:rsidR="005A62DC" w:rsidRPr="00BB69A1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7202DA76" w14:textId="77777777" w:rsidR="005A62DC" w:rsidRPr="00BB69A1" w:rsidRDefault="005A62DC" w:rsidP="005A62DC">
      <w:pPr>
        <w:ind w:right="-360"/>
        <w:jc w:val="left"/>
        <w:rPr>
          <w:rFonts w:ascii="Times New Roman" w:hAnsi="Times New Roman" w:cs="David"/>
          <w:b/>
          <w:bCs/>
          <w:color w:val="000000"/>
          <w:sz w:val="22"/>
          <w:szCs w:val="22"/>
          <w:u w:val="single"/>
          <w:rtl/>
        </w:rPr>
      </w:pPr>
    </w:p>
    <w:p w14:paraId="7283D17B" w14:textId="77777777" w:rsidR="005A62DC" w:rsidRPr="00BB69A1" w:rsidRDefault="005A62DC" w:rsidP="005A62DC">
      <w:pPr>
        <w:ind w:right="-360"/>
        <w:jc w:val="center"/>
        <w:rPr>
          <w:rFonts w:ascii="Times New Roman" w:hAnsi="Times New Roman" w:cs="David"/>
          <w:b/>
          <w:bCs/>
          <w:color w:val="000000"/>
          <w:sz w:val="22"/>
          <w:szCs w:val="22"/>
          <w:rtl/>
        </w:rPr>
      </w:pPr>
      <w:r w:rsidRPr="00BB69A1">
        <w:rPr>
          <w:rFonts w:ascii="Times New Roman" w:hAnsi="Times New Roman" w:cs="David" w:hint="cs"/>
          <w:b/>
          <w:bCs/>
          <w:color w:val="000000"/>
          <w:sz w:val="22"/>
          <w:szCs w:val="22"/>
          <w:rtl/>
        </w:rPr>
        <w:t>שם התלמיד _______________________   תאריך __________________</w:t>
      </w:r>
    </w:p>
    <w:p w14:paraId="46085C30" w14:textId="77777777" w:rsidR="005A07DE" w:rsidRDefault="005A07DE" w:rsidP="005A07DE">
      <w:pPr>
        <w:ind w:right="-360"/>
        <w:jc w:val="left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  <w:br w:type="page"/>
      </w:r>
    </w:p>
    <w:p w14:paraId="49C564B2" w14:textId="77777777" w:rsidR="005A07DE" w:rsidRDefault="005A07DE" w:rsidP="005A07DE">
      <w:pPr>
        <w:ind w:right="-360"/>
        <w:jc w:val="left"/>
        <w:rPr>
          <w:rFonts w:ascii="Times New Roman" w:hAnsi="Times New Roman" w:cs="David"/>
          <w:b/>
          <w:bCs/>
          <w:color w:val="000000"/>
          <w:sz w:val="28"/>
          <w:szCs w:val="28"/>
          <w:u w:val="single"/>
          <w:rtl/>
        </w:rPr>
      </w:pPr>
    </w:p>
    <w:p w14:paraId="34B4D08A" w14:textId="77777777" w:rsidR="006144F3" w:rsidRDefault="006144F3" w:rsidP="005A07DE">
      <w:pPr>
        <w:jc w:val="right"/>
      </w:pPr>
    </w:p>
    <w:sectPr w:rsidR="006144F3" w:rsidSect="00EB291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endnotePr>
        <w:numFmt w:val="lowerLetter"/>
      </w:endnotePr>
      <w:pgSz w:w="11907" w:h="16840" w:code="9"/>
      <w:pgMar w:top="720" w:right="720" w:bottom="720" w:left="720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17BF" w14:textId="77777777" w:rsidR="005A07DE" w:rsidRDefault="005A07DE" w:rsidP="005A07DE">
      <w:r>
        <w:separator/>
      </w:r>
    </w:p>
  </w:endnote>
  <w:endnote w:type="continuationSeparator" w:id="0">
    <w:p w14:paraId="69DB626A" w14:textId="77777777" w:rsidR="005A07DE" w:rsidRDefault="005A07DE" w:rsidP="005A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ackslanted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Backslanted">
    <w:altName w:val="Arial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4039" w14:textId="77777777" w:rsidR="00637954" w:rsidRDefault="00D93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0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7DE">
      <w:rPr>
        <w:rStyle w:val="a5"/>
      </w:rPr>
      <w:t>3</w:t>
    </w:r>
    <w:r>
      <w:rPr>
        <w:rStyle w:val="a5"/>
      </w:rPr>
      <w:fldChar w:fldCharType="end"/>
    </w:r>
  </w:p>
  <w:p w14:paraId="03EF73FF" w14:textId="77777777" w:rsidR="00637954" w:rsidRDefault="007F7F77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28A4" w14:textId="77777777" w:rsidR="00637954" w:rsidRPr="00CA75C2" w:rsidRDefault="005A07DE" w:rsidP="00CF2FC8">
    <w:pPr>
      <w:pStyle w:val="a3"/>
      <w:jc w:val="center"/>
      <w:rPr>
        <w:b/>
        <w:bCs/>
        <w:color w:val="auto"/>
        <w:sz w:val="20"/>
        <w:szCs w:val="20"/>
      </w:rPr>
    </w:pPr>
    <w:r w:rsidRPr="00CA75C2">
      <w:rPr>
        <w:rFonts w:hint="cs"/>
        <w:b/>
        <w:bCs/>
        <w:color w:val="auto"/>
        <w:sz w:val="20"/>
        <w:szCs w:val="20"/>
        <w:rtl/>
      </w:rPr>
      <w:t>מסמך זה אינו מהווה אישור רשמי,  אלא נועד לסייע לך לבדיקת יתרת חובותיך לתואר.</w:t>
    </w:r>
  </w:p>
  <w:p w14:paraId="7C13EB43" w14:textId="77777777" w:rsidR="00637954" w:rsidRDefault="005A07DE" w:rsidP="00CF2FC8">
    <w:pPr>
      <w:pStyle w:val="a3"/>
      <w:jc w:val="center"/>
      <w:rPr>
        <w:b/>
        <w:bCs/>
        <w:color w:val="auto"/>
        <w:sz w:val="20"/>
        <w:szCs w:val="20"/>
        <w:rtl/>
      </w:rPr>
    </w:pPr>
    <w:r w:rsidRPr="00CA75C2">
      <w:rPr>
        <w:rFonts w:hint="cs"/>
        <w:b/>
        <w:bCs/>
        <w:color w:val="auto"/>
        <w:sz w:val="20"/>
        <w:szCs w:val="20"/>
        <w:rtl/>
      </w:rPr>
      <w:t>באחריותך לבצע בדיקה חוזרת של יתרת נקודות הזכות עפ"י גיליון הציונים האישי שלך.</w:t>
    </w:r>
  </w:p>
  <w:p w14:paraId="23355D08" w14:textId="77777777" w:rsidR="00C83D9B" w:rsidRPr="00CA75C2" w:rsidRDefault="007F7F77" w:rsidP="00CF2FC8">
    <w:pPr>
      <w:pStyle w:val="a3"/>
      <w:jc w:val="center"/>
      <w:rPr>
        <w:b/>
        <w:bCs/>
        <w:color w:val="auto"/>
        <w:sz w:val="20"/>
        <w:szCs w:val="20"/>
        <w:rtl/>
      </w:rPr>
    </w:pPr>
  </w:p>
  <w:p w14:paraId="513EC0C4" w14:textId="77777777" w:rsidR="00637954" w:rsidRPr="00CA75C2" w:rsidRDefault="007F7F77" w:rsidP="00C83D9B">
    <w:pPr>
      <w:pStyle w:val="a3"/>
      <w:jc w:val="center"/>
      <w:rPr>
        <w:sz w:val="20"/>
        <w:szCs w:val="20"/>
      </w:rPr>
    </w:pPr>
  </w:p>
  <w:p w14:paraId="6F75F644" w14:textId="77777777" w:rsidR="00637954" w:rsidRDefault="007F7F77" w:rsidP="00CF2FC8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E7A2" w14:textId="77777777" w:rsidR="00637954" w:rsidRDefault="005A07DE">
    <w:pPr>
      <w:pStyle w:val="a3"/>
    </w:pPr>
    <w:r>
      <w:rPr>
        <w:rtl/>
        <w:lang w:val="he-IL"/>
      </w:rPr>
      <w:t>[הקלד טקסט]</w:t>
    </w:r>
  </w:p>
  <w:p w14:paraId="7C17F92E" w14:textId="77777777" w:rsidR="00637954" w:rsidRPr="00805ABF" w:rsidRDefault="007F7F77" w:rsidP="004067D4">
    <w:pPr>
      <w:pStyle w:val="a6"/>
      <w:jc w:val="center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09BD" w14:textId="77777777" w:rsidR="005A07DE" w:rsidRDefault="005A07DE" w:rsidP="005A07DE">
      <w:r>
        <w:separator/>
      </w:r>
    </w:p>
  </w:footnote>
  <w:footnote w:type="continuationSeparator" w:id="0">
    <w:p w14:paraId="16179D28" w14:textId="77777777" w:rsidR="005A07DE" w:rsidRDefault="005A07DE" w:rsidP="005A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A557" w14:textId="77777777" w:rsidR="00637954" w:rsidRDefault="00D93E7F">
    <w:pPr>
      <w:pStyle w:val="a6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5A07DE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3738DF16" w14:textId="77777777" w:rsidR="00637954" w:rsidRDefault="007F7F77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20BB" w14:textId="77777777" w:rsidR="00B12056" w:rsidRDefault="005A07DE" w:rsidP="00F55E4C">
    <w:pPr>
      <w:pStyle w:val="a6"/>
      <w:jc w:val="center"/>
      <w:rPr>
        <w:rFonts w:cs="David"/>
        <w:b/>
        <w:bCs/>
        <w:color w:val="auto"/>
        <w:rtl/>
      </w:rPr>
    </w:pPr>
    <w:r w:rsidRPr="00130972">
      <w:rPr>
        <w:rFonts w:cs="David" w:hint="cs"/>
        <w:b/>
        <w:bCs/>
        <w:color w:val="auto"/>
        <w:rtl/>
      </w:rPr>
      <w:t>בדיקת יתר</w:t>
    </w:r>
    <w:r w:rsidR="00F55E4C">
      <w:rPr>
        <w:rFonts w:cs="David" w:hint="cs"/>
        <w:b/>
        <w:bCs/>
        <w:color w:val="auto"/>
        <w:rtl/>
      </w:rPr>
      <w:t xml:space="preserve">ת חובות לתלמיד מוסמך בגאוגרפיה ותכנון </w:t>
    </w:r>
    <w:r w:rsidRPr="00130972">
      <w:rPr>
        <w:rFonts w:cs="David" w:hint="cs"/>
        <w:b/>
        <w:bCs/>
        <w:color w:val="auto"/>
        <w:rtl/>
      </w:rPr>
      <w:t>עירוני ואזורי</w:t>
    </w:r>
    <w:r w:rsidR="00F55E4C">
      <w:rPr>
        <w:rFonts w:cs="David" w:hint="cs"/>
        <w:b/>
        <w:bCs/>
        <w:color w:val="auto"/>
        <w:rtl/>
      </w:rPr>
      <w:t xml:space="preserve"> (810)</w:t>
    </w:r>
    <w:r w:rsidRPr="00130972">
      <w:rPr>
        <w:rFonts w:cs="David" w:hint="cs"/>
        <w:b/>
        <w:bCs/>
        <w:color w:val="auto"/>
        <w:rtl/>
      </w:rPr>
      <w:t xml:space="preserve"> </w:t>
    </w:r>
  </w:p>
  <w:p w14:paraId="04D35884" w14:textId="64F4C0AA" w:rsidR="00637954" w:rsidRPr="00EF214C" w:rsidRDefault="005A07DE" w:rsidP="00F55E4C">
    <w:pPr>
      <w:pStyle w:val="a6"/>
      <w:jc w:val="center"/>
      <w:rPr>
        <w:rtl/>
      </w:rPr>
    </w:pPr>
    <w:r w:rsidRPr="00130972">
      <w:rPr>
        <w:rFonts w:cs="David" w:hint="cs"/>
        <w:b/>
        <w:bCs/>
        <w:color w:val="auto"/>
        <w:rtl/>
      </w:rPr>
      <w:t xml:space="preserve">מסלול לא מחקרי </w:t>
    </w:r>
    <w:r>
      <w:rPr>
        <w:rFonts w:cs="David"/>
        <w:b/>
        <w:bCs/>
        <w:color w:val="auto"/>
        <w:rtl/>
      </w:rPr>
      <w:t>–</w:t>
    </w:r>
    <w:r w:rsidRPr="00130972">
      <w:rPr>
        <w:rFonts w:cs="David" w:hint="cs"/>
        <w:b/>
        <w:bCs/>
        <w:color w:val="auto"/>
        <w:rtl/>
      </w:rPr>
      <w:t xml:space="preserve"> לתלמידים שהחלו לימודיהם החל מ</w:t>
    </w:r>
    <w:r w:rsidR="00EF214C">
      <w:rPr>
        <w:rFonts w:cs="David" w:hint="cs"/>
        <w:b/>
        <w:bCs/>
        <w:color w:val="auto"/>
        <w:rtl/>
      </w:rPr>
      <w:t>שנה"ל תשפ"</w:t>
    </w:r>
    <w:r w:rsidR="007F7F77">
      <w:rPr>
        <w:rFonts w:cs="David" w:hint="cs"/>
        <w:b/>
        <w:bCs/>
        <w:color w:val="auto"/>
        <w:rtl/>
      </w:rPr>
      <w:t>ג</w:t>
    </w:r>
  </w:p>
  <w:p w14:paraId="3AF7645E" w14:textId="77777777" w:rsidR="00592598" w:rsidRDefault="007F7F77" w:rsidP="00F55E4C">
    <w:pPr>
      <w:pStyle w:val="a6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DE"/>
    <w:rsid w:val="0019277D"/>
    <w:rsid w:val="005A07DE"/>
    <w:rsid w:val="005A62DC"/>
    <w:rsid w:val="006144F3"/>
    <w:rsid w:val="006E7C02"/>
    <w:rsid w:val="0072158D"/>
    <w:rsid w:val="007F7F77"/>
    <w:rsid w:val="009458E6"/>
    <w:rsid w:val="00B21DE7"/>
    <w:rsid w:val="00BC4175"/>
    <w:rsid w:val="00D11AE5"/>
    <w:rsid w:val="00D93E7F"/>
    <w:rsid w:val="00E217AC"/>
    <w:rsid w:val="00EF214C"/>
    <w:rsid w:val="00F5278E"/>
    <w:rsid w:val="00F55E4C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60AEF4"/>
  <w15:docId w15:val="{AF14E961-9D56-42D8-BA9C-6379449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DC"/>
    <w:pPr>
      <w:tabs>
        <w:tab w:val="decimal" w:pos="284"/>
        <w:tab w:val="left" w:pos="567"/>
      </w:tabs>
      <w:bidi/>
      <w:spacing w:after="0" w:line="240" w:lineRule="auto"/>
      <w:jc w:val="both"/>
    </w:pPr>
    <w:rPr>
      <w:rFonts w:ascii="Arial Backslanted" w:eastAsia="Times New Roman" w:hAnsi="Arial Backslanted" w:cs="David Backslanted"/>
      <w:i/>
      <w:iCs/>
      <w:color w:val="FF000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07DE"/>
    <w:pPr>
      <w:tabs>
        <w:tab w:val="clear" w:pos="284"/>
        <w:tab w:val="clear" w:pos="567"/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5A07DE"/>
    <w:rPr>
      <w:rFonts w:ascii="Arial Backslanted" w:eastAsia="Times New Roman" w:hAnsi="Arial Backslanted" w:cs="David Backslanted"/>
      <w:i/>
      <w:iCs/>
      <w:color w:val="FF0000"/>
      <w:sz w:val="24"/>
      <w:szCs w:val="24"/>
      <w:lang w:eastAsia="he-IL"/>
    </w:rPr>
  </w:style>
  <w:style w:type="character" w:styleId="a5">
    <w:name w:val="page number"/>
    <w:basedOn w:val="a0"/>
    <w:rsid w:val="005A07DE"/>
  </w:style>
  <w:style w:type="paragraph" w:styleId="a6">
    <w:name w:val="header"/>
    <w:basedOn w:val="a"/>
    <w:link w:val="a7"/>
    <w:uiPriority w:val="99"/>
    <w:rsid w:val="005A07DE"/>
    <w:pPr>
      <w:tabs>
        <w:tab w:val="clear" w:pos="284"/>
        <w:tab w:val="clear" w:pos="567"/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5A07DE"/>
    <w:rPr>
      <w:rFonts w:ascii="Arial Backslanted" w:eastAsia="Times New Roman" w:hAnsi="Arial Backslanted" w:cs="David Backslanted"/>
      <w:i/>
      <w:iCs/>
      <w:color w:val="FF0000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9458E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458E6"/>
    <w:rPr>
      <w:rFonts w:ascii="Tahoma" w:eastAsia="Times New Roman" w:hAnsi="Tahoma" w:cs="Tahoma"/>
      <w:i/>
      <w:iCs/>
      <w:color w:val="FF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Sarit Azran</cp:lastModifiedBy>
  <cp:revision>2</cp:revision>
  <cp:lastPrinted>2016-07-27T10:57:00Z</cp:lastPrinted>
  <dcterms:created xsi:type="dcterms:W3CDTF">2023-06-01T08:00:00Z</dcterms:created>
  <dcterms:modified xsi:type="dcterms:W3CDTF">2023-06-01T08:00:00Z</dcterms:modified>
</cp:coreProperties>
</file>